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D0929" w14:paraId="454F31E0" w14:textId="77777777" w:rsidTr="00AD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DFDDDB2" w14:textId="51CF5A0B" w:rsidR="00AD0929" w:rsidRDefault="00AD0929">
            <w:r>
              <w:t>Artikel</w:t>
            </w:r>
          </w:p>
        </w:tc>
        <w:tc>
          <w:tcPr>
            <w:tcW w:w="1812" w:type="dxa"/>
          </w:tcPr>
          <w:p w14:paraId="6F2EE05C" w14:textId="2835C8A9" w:rsidR="00AD0929" w:rsidRDefault="00AD0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</w:t>
            </w:r>
          </w:p>
        </w:tc>
        <w:tc>
          <w:tcPr>
            <w:tcW w:w="1812" w:type="dxa"/>
          </w:tcPr>
          <w:p w14:paraId="74621C6F" w14:textId="68AB5F13" w:rsidR="00AD0929" w:rsidRDefault="00AD0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</w:t>
            </w:r>
          </w:p>
        </w:tc>
        <w:tc>
          <w:tcPr>
            <w:tcW w:w="1813" w:type="dxa"/>
          </w:tcPr>
          <w:p w14:paraId="72E9C7A1" w14:textId="4F137F87" w:rsidR="00AD0929" w:rsidRDefault="00AD0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Preis</w:t>
            </w:r>
          </w:p>
        </w:tc>
        <w:tc>
          <w:tcPr>
            <w:tcW w:w="1813" w:type="dxa"/>
          </w:tcPr>
          <w:p w14:paraId="0D9C6EB1" w14:textId="56E0EB70" w:rsidR="00AD0929" w:rsidRDefault="00AD0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Gesamt</w:t>
            </w:r>
          </w:p>
        </w:tc>
      </w:tr>
      <w:tr w:rsidR="00AD0929" w14:paraId="24086702" w14:textId="77777777" w:rsidTr="00AD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0A393359" w14:textId="582F684F" w:rsidR="00AD0929" w:rsidRPr="00AD0929" w:rsidRDefault="00AD0929">
            <w:pPr>
              <w:rPr>
                <w:b w:val="0"/>
                <w:bCs w:val="0"/>
              </w:rPr>
            </w:pPr>
            <w:r>
              <w:t>1256</w:t>
            </w:r>
          </w:p>
        </w:tc>
        <w:tc>
          <w:tcPr>
            <w:tcW w:w="1812" w:type="dxa"/>
          </w:tcPr>
          <w:p w14:paraId="4F73900F" w14:textId="25F62F97" w:rsidR="00AD0929" w:rsidRDefault="00AD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Tisch</w:t>
            </w:r>
          </w:p>
        </w:tc>
        <w:tc>
          <w:tcPr>
            <w:tcW w:w="1812" w:type="dxa"/>
          </w:tcPr>
          <w:p w14:paraId="1F6A682B" w14:textId="708C8D8B" w:rsidR="00AD0929" w:rsidRDefault="00AD0929" w:rsidP="00AD0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813" w:type="dxa"/>
          </w:tcPr>
          <w:p w14:paraId="502AEF7E" w14:textId="4A78EFD0" w:rsidR="00AD0929" w:rsidRDefault="00AD0929" w:rsidP="00AD0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99,99 €</w:t>
            </w:r>
          </w:p>
        </w:tc>
        <w:tc>
          <w:tcPr>
            <w:tcW w:w="1813" w:type="dxa"/>
          </w:tcPr>
          <w:p w14:paraId="1A32A59E" w14:textId="169A8972" w:rsidR="00AD0929" w:rsidRDefault="00AD0929" w:rsidP="00AD0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0929">
              <w:t>199,98</w:t>
            </w:r>
            <w:r>
              <w:t xml:space="preserve"> €</w:t>
            </w:r>
          </w:p>
        </w:tc>
      </w:tr>
      <w:tr w:rsidR="00AD0929" w14:paraId="14B102E2" w14:textId="77777777" w:rsidTr="00AD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71646B93" w14:textId="77777777" w:rsidR="00AD0929" w:rsidRDefault="00AD0929"/>
        </w:tc>
        <w:tc>
          <w:tcPr>
            <w:tcW w:w="1812" w:type="dxa"/>
          </w:tcPr>
          <w:p w14:paraId="347FDAEB" w14:textId="77777777" w:rsidR="00AD0929" w:rsidRDefault="00AD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27FE2E3B" w14:textId="77777777" w:rsidR="00AD0929" w:rsidRDefault="00AD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5D406480" w14:textId="77777777" w:rsidR="00AD0929" w:rsidRDefault="00AD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0A5C5EE4" w14:textId="77777777" w:rsidR="00AD0929" w:rsidRDefault="00AD0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929" w14:paraId="469790EE" w14:textId="77777777" w:rsidTr="00AD0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5C85877" w14:textId="77777777" w:rsidR="00AD0929" w:rsidRDefault="00AD0929"/>
        </w:tc>
        <w:tc>
          <w:tcPr>
            <w:tcW w:w="1812" w:type="dxa"/>
          </w:tcPr>
          <w:p w14:paraId="51F6A831" w14:textId="77777777" w:rsidR="00AD0929" w:rsidRDefault="00AD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7E9F4D44" w14:textId="77777777" w:rsidR="00AD0929" w:rsidRDefault="00AD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4064385E" w14:textId="77777777" w:rsidR="00AD0929" w:rsidRDefault="00AD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3" w:type="dxa"/>
          </w:tcPr>
          <w:p w14:paraId="5FD341FE" w14:textId="77777777" w:rsidR="00AD0929" w:rsidRDefault="00AD0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D0D2BF" w14:textId="77777777" w:rsidR="00C4545E" w:rsidRDefault="00C4545E"/>
    <w:bookmarkStart w:id="0" w:name="_MON_1805010266"/>
    <w:bookmarkEnd w:id="0"/>
    <w:p w14:paraId="743CA0A7" w14:textId="6F6434D9" w:rsidR="00AD0929" w:rsidRDefault="00464078">
      <w:r>
        <w:object w:dxaOrig="3886" w:dyaOrig="1762" w14:anchorId="3207A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94.25pt;height:88.05pt" o:ole="">
            <v:imagedata r:id="rId4" o:title=""/>
          </v:shape>
          <o:OLEObject Type="Embed" ProgID="Excel.Sheet.12" ShapeID="_x0000_i1048" DrawAspect="Content" ObjectID="_1805014723" r:id="rId5"/>
        </w:object>
      </w:r>
    </w:p>
    <w:p w14:paraId="1B041AF9" w14:textId="77777777" w:rsidR="00464078" w:rsidRDefault="00464078"/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02"/>
      </w:tblGrid>
      <w:tr w:rsidR="00464078" w:rsidRPr="00464078" w14:paraId="2F74BBB3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BD6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Messpunkte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333F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Temparatur</w:t>
            </w:r>
            <w:proofErr w:type="spellEnd"/>
          </w:p>
        </w:tc>
      </w:tr>
      <w:tr w:rsidR="00464078" w:rsidRPr="00464078" w14:paraId="51F8889E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444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EE0F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</w:t>
            </w:r>
          </w:p>
        </w:tc>
      </w:tr>
      <w:tr w:rsidR="00464078" w:rsidRPr="00464078" w14:paraId="0C6FF601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0711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FB5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</w:t>
            </w:r>
          </w:p>
        </w:tc>
      </w:tr>
      <w:tr w:rsidR="00464078" w:rsidRPr="00464078" w14:paraId="40C058BA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3046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1D7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-19</w:t>
            </w:r>
          </w:p>
        </w:tc>
      </w:tr>
      <w:tr w:rsidR="00464078" w:rsidRPr="00464078" w14:paraId="6BD4257F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A652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6DF6" w14:textId="77777777" w:rsidR="00464078" w:rsidRPr="00464078" w:rsidRDefault="00464078" w:rsidP="00464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64078" w:rsidRPr="00464078" w14:paraId="1335F93B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5CA5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Durchschnitt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8E4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-1,66666667</w:t>
            </w:r>
          </w:p>
        </w:tc>
      </w:tr>
    </w:tbl>
    <w:p w14:paraId="0C913F7E" w14:textId="77777777" w:rsidR="00464078" w:rsidRDefault="00464078"/>
    <w:p w14:paraId="79B37612" w14:textId="68DF7007" w:rsidR="00464078" w:rsidRDefault="00464078">
      <w:r>
        <w:fldChar w:fldCharType="begin"/>
      </w:r>
      <w:r>
        <w:instrText xml:space="preserve"> LINK Excel.Sheet.12 "Mappe1" "Tabelle1!Z1S1:Z6S2" \a \f 5 \h  \* MERGEFORMAT </w:instrText>
      </w:r>
      <w:r>
        <w:fldChar w:fldCharType="separate"/>
      </w:r>
    </w:p>
    <w:tbl>
      <w:tblPr>
        <w:tblStyle w:val="Tabellenraster"/>
        <w:tblW w:w="3114" w:type="dxa"/>
        <w:tblLook w:val="04A0" w:firstRow="1" w:lastRow="0" w:firstColumn="1" w:lastColumn="0" w:noHBand="0" w:noVBand="1"/>
      </w:tblPr>
      <w:tblGrid>
        <w:gridCol w:w="1453"/>
        <w:gridCol w:w="1661"/>
      </w:tblGrid>
      <w:tr w:rsidR="00464078" w:rsidRPr="00464078" w14:paraId="11F76BB5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735248D1" w14:textId="79D19E51" w:rsidR="00464078" w:rsidRPr="00464078" w:rsidRDefault="00464078">
            <w:r w:rsidRPr="00464078">
              <w:t>Messpunkte</w:t>
            </w:r>
          </w:p>
        </w:tc>
        <w:tc>
          <w:tcPr>
            <w:tcW w:w="1661" w:type="dxa"/>
            <w:noWrap/>
            <w:hideMark/>
          </w:tcPr>
          <w:p w14:paraId="36C07FE6" w14:textId="77777777" w:rsidR="00464078" w:rsidRPr="00464078" w:rsidRDefault="00464078">
            <w:proofErr w:type="spellStart"/>
            <w:r w:rsidRPr="00464078">
              <w:t>Temparatur</w:t>
            </w:r>
            <w:proofErr w:type="spellEnd"/>
          </w:p>
        </w:tc>
      </w:tr>
      <w:tr w:rsidR="00464078" w:rsidRPr="00464078" w14:paraId="2F9C120E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5BEBA75D" w14:textId="77777777" w:rsidR="00464078" w:rsidRPr="00464078" w:rsidRDefault="00464078">
            <w:r w:rsidRPr="00464078">
              <w:t>MP1</w:t>
            </w:r>
          </w:p>
        </w:tc>
        <w:tc>
          <w:tcPr>
            <w:tcW w:w="1661" w:type="dxa"/>
            <w:noWrap/>
            <w:hideMark/>
          </w:tcPr>
          <w:p w14:paraId="7A8085DB" w14:textId="77777777" w:rsidR="00464078" w:rsidRPr="00464078" w:rsidRDefault="00464078" w:rsidP="00464078">
            <w:r w:rsidRPr="00464078">
              <w:t>9</w:t>
            </w:r>
          </w:p>
        </w:tc>
      </w:tr>
      <w:tr w:rsidR="00464078" w:rsidRPr="00464078" w14:paraId="2AA16432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116D615B" w14:textId="77777777" w:rsidR="00464078" w:rsidRPr="00464078" w:rsidRDefault="00464078">
            <w:r w:rsidRPr="00464078">
              <w:t>MP2</w:t>
            </w:r>
          </w:p>
        </w:tc>
        <w:tc>
          <w:tcPr>
            <w:tcW w:w="1661" w:type="dxa"/>
            <w:noWrap/>
            <w:hideMark/>
          </w:tcPr>
          <w:p w14:paraId="2C3C915D" w14:textId="77777777" w:rsidR="00464078" w:rsidRPr="00464078" w:rsidRDefault="00464078" w:rsidP="00464078">
            <w:r w:rsidRPr="00464078">
              <w:t>5</w:t>
            </w:r>
          </w:p>
        </w:tc>
      </w:tr>
      <w:tr w:rsidR="00464078" w:rsidRPr="00464078" w14:paraId="6A8C7AD8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0C8D899D" w14:textId="77777777" w:rsidR="00464078" w:rsidRPr="00464078" w:rsidRDefault="00464078">
            <w:r w:rsidRPr="00464078">
              <w:t>MP3</w:t>
            </w:r>
          </w:p>
        </w:tc>
        <w:tc>
          <w:tcPr>
            <w:tcW w:w="1661" w:type="dxa"/>
            <w:noWrap/>
            <w:hideMark/>
          </w:tcPr>
          <w:p w14:paraId="2CE50F66" w14:textId="77777777" w:rsidR="00464078" w:rsidRPr="00464078" w:rsidRDefault="00464078" w:rsidP="00464078">
            <w:r w:rsidRPr="00464078">
              <w:t>-19</w:t>
            </w:r>
          </w:p>
        </w:tc>
      </w:tr>
      <w:tr w:rsidR="00464078" w:rsidRPr="00464078" w14:paraId="6128F7DF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2A51928D" w14:textId="77777777" w:rsidR="00464078" w:rsidRPr="00464078" w:rsidRDefault="00464078" w:rsidP="00464078"/>
        </w:tc>
        <w:tc>
          <w:tcPr>
            <w:tcW w:w="1661" w:type="dxa"/>
            <w:noWrap/>
            <w:hideMark/>
          </w:tcPr>
          <w:p w14:paraId="166FFC26" w14:textId="77777777" w:rsidR="00464078" w:rsidRPr="00464078" w:rsidRDefault="00464078"/>
        </w:tc>
      </w:tr>
      <w:tr w:rsidR="00464078" w:rsidRPr="00464078" w14:paraId="190DC3ED" w14:textId="77777777" w:rsidTr="00464078">
        <w:trPr>
          <w:trHeight w:val="300"/>
        </w:trPr>
        <w:tc>
          <w:tcPr>
            <w:tcW w:w="1453" w:type="dxa"/>
            <w:noWrap/>
            <w:hideMark/>
          </w:tcPr>
          <w:p w14:paraId="7BBA1D72" w14:textId="77777777" w:rsidR="00464078" w:rsidRPr="00464078" w:rsidRDefault="00464078">
            <w:r w:rsidRPr="00464078">
              <w:t>Durchschnitt</w:t>
            </w:r>
          </w:p>
        </w:tc>
        <w:tc>
          <w:tcPr>
            <w:tcW w:w="1661" w:type="dxa"/>
            <w:noWrap/>
            <w:hideMark/>
          </w:tcPr>
          <w:p w14:paraId="2E088CC9" w14:textId="77777777" w:rsidR="00464078" w:rsidRPr="00464078" w:rsidRDefault="00464078" w:rsidP="00464078">
            <w:r w:rsidRPr="00464078">
              <w:t>-1,66666667</w:t>
            </w:r>
          </w:p>
        </w:tc>
      </w:tr>
    </w:tbl>
    <w:p w14:paraId="58F6A7DA" w14:textId="40222AD2" w:rsidR="00464078" w:rsidRDefault="00464078">
      <w: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797"/>
      </w:tblGrid>
      <w:tr w:rsidR="00464078" w:rsidRPr="00464078" w14:paraId="4BC35370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64DE13E4" w14:textId="77777777" w:rsidR="00464078" w:rsidRPr="00464078" w:rsidRDefault="00464078">
            <w:r w:rsidRPr="00464078">
              <w:t>Messpunkte</w:t>
            </w:r>
          </w:p>
        </w:tc>
        <w:tc>
          <w:tcPr>
            <w:tcW w:w="1797" w:type="dxa"/>
            <w:noWrap/>
            <w:hideMark/>
          </w:tcPr>
          <w:p w14:paraId="36ADFCAD" w14:textId="77777777" w:rsidR="00464078" w:rsidRPr="00464078" w:rsidRDefault="00464078">
            <w:proofErr w:type="spellStart"/>
            <w:r w:rsidRPr="00464078">
              <w:t>Temparatur</w:t>
            </w:r>
            <w:proofErr w:type="spellEnd"/>
          </w:p>
        </w:tc>
      </w:tr>
      <w:tr w:rsidR="00464078" w:rsidRPr="00464078" w14:paraId="71A27B10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1F64BA52" w14:textId="77777777" w:rsidR="00464078" w:rsidRPr="00464078" w:rsidRDefault="00464078">
            <w:r w:rsidRPr="00464078">
              <w:t>MP1</w:t>
            </w:r>
          </w:p>
        </w:tc>
        <w:tc>
          <w:tcPr>
            <w:tcW w:w="1797" w:type="dxa"/>
            <w:noWrap/>
            <w:hideMark/>
          </w:tcPr>
          <w:p w14:paraId="764C8BF7" w14:textId="77777777" w:rsidR="00464078" w:rsidRPr="00464078" w:rsidRDefault="00464078" w:rsidP="00464078">
            <w:r w:rsidRPr="00464078">
              <w:t>9</w:t>
            </w:r>
          </w:p>
        </w:tc>
      </w:tr>
      <w:tr w:rsidR="00464078" w:rsidRPr="00464078" w14:paraId="25E450A2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01580A3B" w14:textId="77777777" w:rsidR="00464078" w:rsidRPr="00464078" w:rsidRDefault="00464078">
            <w:r w:rsidRPr="00464078">
              <w:t>MP2</w:t>
            </w:r>
          </w:p>
        </w:tc>
        <w:tc>
          <w:tcPr>
            <w:tcW w:w="1797" w:type="dxa"/>
            <w:noWrap/>
            <w:hideMark/>
          </w:tcPr>
          <w:p w14:paraId="298D1ED3" w14:textId="77777777" w:rsidR="00464078" w:rsidRPr="00464078" w:rsidRDefault="00464078" w:rsidP="00464078">
            <w:r w:rsidRPr="00464078">
              <w:t>5</w:t>
            </w:r>
          </w:p>
        </w:tc>
      </w:tr>
      <w:tr w:rsidR="00464078" w:rsidRPr="00464078" w14:paraId="04620CBC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42F61CDF" w14:textId="77777777" w:rsidR="00464078" w:rsidRPr="00464078" w:rsidRDefault="00464078">
            <w:r w:rsidRPr="00464078">
              <w:t>MP3</w:t>
            </w:r>
          </w:p>
        </w:tc>
        <w:tc>
          <w:tcPr>
            <w:tcW w:w="1797" w:type="dxa"/>
            <w:noWrap/>
            <w:hideMark/>
          </w:tcPr>
          <w:p w14:paraId="76BE7A2D" w14:textId="77777777" w:rsidR="00464078" w:rsidRPr="00464078" w:rsidRDefault="00464078" w:rsidP="00464078">
            <w:r w:rsidRPr="00464078">
              <w:t>-19</w:t>
            </w:r>
          </w:p>
        </w:tc>
      </w:tr>
      <w:tr w:rsidR="00464078" w:rsidRPr="00464078" w14:paraId="2108BC04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408F297E" w14:textId="77777777" w:rsidR="00464078" w:rsidRPr="00464078" w:rsidRDefault="00464078" w:rsidP="00464078"/>
        </w:tc>
        <w:tc>
          <w:tcPr>
            <w:tcW w:w="1797" w:type="dxa"/>
            <w:noWrap/>
            <w:hideMark/>
          </w:tcPr>
          <w:p w14:paraId="4F378C28" w14:textId="77777777" w:rsidR="00464078" w:rsidRPr="00464078" w:rsidRDefault="00464078"/>
        </w:tc>
      </w:tr>
      <w:tr w:rsidR="00464078" w:rsidRPr="00464078" w14:paraId="36F7EE23" w14:textId="77777777" w:rsidTr="00464078">
        <w:trPr>
          <w:trHeight w:val="300"/>
        </w:trPr>
        <w:tc>
          <w:tcPr>
            <w:tcW w:w="1696" w:type="dxa"/>
            <w:noWrap/>
            <w:hideMark/>
          </w:tcPr>
          <w:p w14:paraId="6721A4FE" w14:textId="77777777" w:rsidR="00464078" w:rsidRPr="00464078" w:rsidRDefault="00464078">
            <w:r w:rsidRPr="00464078">
              <w:t>Durchschnitt</w:t>
            </w:r>
          </w:p>
        </w:tc>
        <w:tc>
          <w:tcPr>
            <w:tcW w:w="1797" w:type="dxa"/>
            <w:noWrap/>
            <w:hideMark/>
          </w:tcPr>
          <w:p w14:paraId="10C37F51" w14:textId="77777777" w:rsidR="00464078" w:rsidRPr="00464078" w:rsidRDefault="00464078" w:rsidP="00464078">
            <w:r w:rsidRPr="00464078">
              <w:t>-1,66666667</w:t>
            </w:r>
          </w:p>
        </w:tc>
      </w:tr>
    </w:tbl>
    <w:p w14:paraId="5E08ECA6" w14:textId="77777777" w:rsidR="00464078" w:rsidRDefault="00464078"/>
    <w:p w14:paraId="2BDE7662" w14:textId="77777777" w:rsidR="00464078" w:rsidRDefault="00464078">
      <w:r>
        <w:fldChar w:fldCharType="begin"/>
      </w:r>
      <w:r>
        <w:instrText xml:space="preserve"> LINK Excel.Sheet.12 "Mappe1" "Tabelle1!Z1S1:Z6S2" \a \f 4 \h </w:instrText>
      </w:r>
      <w:r>
        <w:fldChar w:fldCharType="separate"/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02"/>
      </w:tblGrid>
      <w:tr w:rsidR="00464078" w:rsidRPr="00464078" w14:paraId="44AE3E08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ED9B" w14:textId="6ADFEEF1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Messpunkte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ED4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Temparatur</w:t>
            </w:r>
            <w:proofErr w:type="spellEnd"/>
          </w:p>
        </w:tc>
      </w:tr>
      <w:tr w:rsidR="00464078" w:rsidRPr="00464078" w14:paraId="33095015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8BC6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2716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9</w:t>
            </w:r>
          </w:p>
        </w:tc>
      </w:tr>
      <w:tr w:rsidR="00464078" w:rsidRPr="00464078" w14:paraId="171615BC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E59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2234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5</w:t>
            </w:r>
          </w:p>
        </w:tc>
      </w:tr>
      <w:tr w:rsidR="00464078" w:rsidRPr="00464078" w14:paraId="01CF4F4A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60D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MP3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58E0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-19</w:t>
            </w:r>
          </w:p>
        </w:tc>
      </w:tr>
      <w:tr w:rsidR="00464078" w:rsidRPr="00464078" w14:paraId="51C6E4BB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90F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0724" w14:textId="77777777" w:rsidR="00464078" w:rsidRPr="00464078" w:rsidRDefault="00464078" w:rsidP="00464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64078" w:rsidRPr="00464078" w14:paraId="5073FC0C" w14:textId="77777777" w:rsidTr="0046407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3BB" w14:textId="77777777" w:rsidR="00464078" w:rsidRPr="00464078" w:rsidRDefault="00464078" w:rsidP="00464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lastRenderedPageBreak/>
              <w:t>Durchschnitt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90E" w14:textId="77777777" w:rsidR="00464078" w:rsidRPr="00464078" w:rsidRDefault="00464078" w:rsidP="00464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640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-1,66666667</w:t>
            </w:r>
          </w:p>
        </w:tc>
      </w:tr>
    </w:tbl>
    <w:p w14:paraId="02D72D5B" w14:textId="0C9929A9" w:rsidR="00464078" w:rsidRDefault="00464078">
      <w:r>
        <w:fldChar w:fldCharType="end"/>
      </w:r>
    </w:p>
    <w:p w14:paraId="40DBC724" w14:textId="77777777" w:rsidR="00464078" w:rsidRDefault="00464078"/>
    <w:sectPr w:rsidR="004640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9"/>
    <w:rsid w:val="00153A6A"/>
    <w:rsid w:val="002867EA"/>
    <w:rsid w:val="00464078"/>
    <w:rsid w:val="008D6829"/>
    <w:rsid w:val="00AD0929"/>
    <w:rsid w:val="00B500DA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6C70"/>
  <w15:chartTrackingRefBased/>
  <w15:docId w15:val="{1ADE8727-A901-4807-8032-AD9C7BE7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9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9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9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9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9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9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9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9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9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9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92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D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AD09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AD0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D09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AD0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6">
    <w:name w:val="Grid Table 4 Accent 6"/>
    <w:basedOn w:val="NormaleTabelle"/>
    <w:uiPriority w:val="49"/>
    <w:rsid w:val="00AD092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2025-04-01T08:50:00Z</dcterms:created>
  <dcterms:modified xsi:type="dcterms:W3CDTF">2025-04-01T10:11:00Z</dcterms:modified>
</cp:coreProperties>
</file>